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72"/>
        <w:gridCol w:w="1104"/>
        <w:gridCol w:w="1169"/>
        <w:gridCol w:w="1362"/>
        <w:gridCol w:w="1277"/>
        <w:gridCol w:w="1670"/>
      </w:tblGrid>
      <w:tr w14:paraId="77BF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0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“数字法学”微专业报名表</w:t>
            </w:r>
            <w:bookmarkEnd w:id="0"/>
          </w:p>
        </w:tc>
      </w:tr>
      <w:tr w14:paraId="7E77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6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7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7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2D41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8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8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3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0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6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1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6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560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0CAC"/>
    <w:rsid w:val="6DD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2025-01-07T07:15:00Z</dcterms:created>
  <dc:creator>雨水翅膀</dc:creator>
  <cp:lastModifiedBy>雨水翅膀</cp:lastModifiedBy>
  <dcterms:modified xsi:type="dcterms:W3CDTF">2025-01-07T07:15:49Z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6A6B1F0AA79441FEA8E66D654ABFBBCA_11</vt:lpwstr>
  </property>
  <property fmtid="{D5CDD505-2E9C-101B-9397-08002B2CF9AE}" pid="4" name="KSOTemplateDocerSaveRecord">
    <vt:lpwstr>eyJoZGlkIjoiZDNmYTVkN2U1ZjE3Njk1ZDk3OWZlMmI0NjI4MWUzNGMiLCJ1c2VySWQiOiI0MjQzNzIyOTUifQ==</vt:lpwstr>
  </property>
</Properties>
</file>